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0" w:rsidRPr="00DA4AFB" w:rsidRDefault="004260F0" w:rsidP="004260F0">
      <w:pPr>
        <w:tabs>
          <w:tab w:val="left" w:pos="1920"/>
        </w:tabs>
        <w:jc w:val="right"/>
        <w:rPr>
          <w:b/>
        </w:rPr>
      </w:pPr>
      <w:r w:rsidRPr="00DA4AFB">
        <w:rPr>
          <w:b/>
        </w:rPr>
        <w:t xml:space="preserve">ДОДАТОК </w:t>
      </w:r>
      <w:r w:rsidR="00B3405F" w:rsidRPr="00DA4AFB">
        <w:rPr>
          <w:b/>
        </w:rPr>
        <w:t xml:space="preserve">№ </w:t>
      </w:r>
      <w:r w:rsidRPr="00DA4AFB">
        <w:rPr>
          <w:b/>
        </w:rPr>
        <w:t>7</w:t>
      </w:r>
    </w:p>
    <w:p w:rsidR="0071135F" w:rsidRPr="00DA4AFB" w:rsidRDefault="0071135F" w:rsidP="004260F0">
      <w:pPr>
        <w:tabs>
          <w:tab w:val="left" w:pos="1920"/>
        </w:tabs>
        <w:jc w:val="right"/>
        <w:rPr>
          <w:b/>
          <w:color w:val="000000"/>
        </w:rPr>
      </w:pPr>
      <w:r w:rsidRPr="00DA4AFB">
        <w:rPr>
          <w:b/>
          <w:color w:val="000000"/>
        </w:rPr>
        <w:t>до тендерної документації</w:t>
      </w:r>
    </w:p>
    <w:p w:rsidR="00850D83" w:rsidRPr="00DA4AFB" w:rsidRDefault="00850D83" w:rsidP="004260F0">
      <w:pPr>
        <w:tabs>
          <w:tab w:val="left" w:pos="1920"/>
        </w:tabs>
        <w:jc w:val="right"/>
        <w:rPr>
          <w:b/>
          <w:color w:val="000000"/>
        </w:rPr>
      </w:pPr>
    </w:p>
    <w:p w:rsidR="004260F0" w:rsidRPr="00DA4AFB" w:rsidRDefault="004260F0" w:rsidP="004260F0">
      <w:pPr>
        <w:jc w:val="center"/>
      </w:pPr>
    </w:p>
    <w:p w:rsidR="004260F0" w:rsidRPr="00DA4AFB" w:rsidRDefault="004260F0" w:rsidP="004260F0">
      <w:pPr>
        <w:jc w:val="center"/>
        <w:rPr>
          <w:b/>
        </w:rPr>
      </w:pPr>
      <w:r w:rsidRPr="00DA4AFB">
        <w:rPr>
          <w:b/>
        </w:rPr>
        <w:t>Лист-зг</w:t>
      </w:r>
      <w:r w:rsidR="0071135F" w:rsidRPr="00DA4AFB">
        <w:rPr>
          <w:b/>
        </w:rPr>
        <w:t>ода з умовами викладеними в проє</w:t>
      </w:r>
      <w:r w:rsidRPr="00DA4AFB">
        <w:rPr>
          <w:b/>
        </w:rPr>
        <w:t>кті договору</w:t>
      </w:r>
    </w:p>
    <w:p w:rsidR="004260F0" w:rsidRPr="00DA4AFB" w:rsidRDefault="004260F0" w:rsidP="004260F0">
      <w:pPr>
        <w:jc w:val="both"/>
      </w:pPr>
    </w:p>
    <w:p w:rsidR="004260F0" w:rsidRPr="00DA4AFB" w:rsidRDefault="004260F0" w:rsidP="004260F0">
      <w:pPr>
        <w:jc w:val="both"/>
      </w:pPr>
    </w:p>
    <w:p w:rsidR="00F57A06" w:rsidRPr="00DA4AFB" w:rsidRDefault="004260F0" w:rsidP="00F57A06">
      <w:pPr>
        <w:ind w:firstLine="567"/>
        <w:jc w:val="both"/>
        <w:rPr>
          <w:rStyle w:val="FontStyle12"/>
          <w:bCs/>
          <w:sz w:val="24"/>
          <w:szCs w:val="24"/>
          <w:shd w:val="clear" w:color="auto" w:fill="FFFFFF"/>
        </w:rPr>
      </w:pPr>
      <w:r w:rsidRPr="00DA4AFB">
        <w:t>Ми</w:t>
      </w:r>
      <w:r w:rsidR="008F79CD">
        <w:t xml:space="preserve"> (Я)</w:t>
      </w:r>
      <w:r w:rsidRPr="00DA4AFB">
        <w:t>, ________________________________________ (повне найменування учасника) цим листом повідомляємо</w:t>
      </w:r>
      <w:r w:rsidR="008F79CD">
        <w:t>(</w:t>
      </w:r>
      <w:r w:rsidR="00AE3895">
        <w:t>повідомля</w:t>
      </w:r>
      <w:r w:rsidR="008F79CD">
        <w:t>ю)</w:t>
      </w:r>
      <w:r w:rsidRPr="00DA4AFB">
        <w:t xml:space="preserve"> про нашу</w:t>
      </w:r>
      <w:r w:rsidR="008F79CD">
        <w:t>(мою)</w:t>
      </w:r>
      <w:r w:rsidRPr="00DA4AFB">
        <w:t xml:space="preserve"> згоду з умовами договору у вигляді </w:t>
      </w:r>
      <w:proofErr w:type="spellStart"/>
      <w:r w:rsidR="00182B39">
        <w:t>проє</w:t>
      </w:r>
      <w:r w:rsidRPr="00DA4AFB">
        <w:t>кту</w:t>
      </w:r>
      <w:proofErr w:type="spellEnd"/>
      <w:r w:rsidRPr="00DA4AFB">
        <w:t xml:space="preserve"> договору згідно з тендерною документацією на закупівлю </w:t>
      </w:r>
      <w:r w:rsidR="005914DE" w:rsidRPr="00DA4AFB">
        <w:t xml:space="preserve">послуг з опалення твердопаливними котлами приміщень </w:t>
      </w:r>
      <w:proofErr w:type="spellStart"/>
      <w:r w:rsidR="006E7803" w:rsidRPr="00DA4AFB">
        <w:t>Сарненської</w:t>
      </w:r>
      <w:proofErr w:type="spellEnd"/>
      <w:r w:rsidR="006E7803" w:rsidRPr="00DA4AFB">
        <w:t xml:space="preserve"> філії Рівненського обласного центру зайнятості, </w:t>
      </w:r>
      <w:proofErr w:type="spellStart"/>
      <w:r w:rsidR="006E7803" w:rsidRPr="00DA4AFB">
        <w:t>Березнівського</w:t>
      </w:r>
      <w:proofErr w:type="spellEnd"/>
      <w:r w:rsidR="006E7803" w:rsidRPr="00DA4AFB">
        <w:t xml:space="preserve"> управління Рівненської філії Рівненського обласного центру зайнятості, </w:t>
      </w:r>
      <w:proofErr w:type="spellStart"/>
      <w:r w:rsidR="006E7803" w:rsidRPr="00DA4AFB">
        <w:t>Володимирецького</w:t>
      </w:r>
      <w:proofErr w:type="spellEnd"/>
      <w:r w:rsidR="006E7803" w:rsidRPr="00DA4AFB">
        <w:t xml:space="preserve"> та </w:t>
      </w:r>
      <w:proofErr w:type="spellStart"/>
      <w:r w:rsidR="006E7803" w:rsidRPr="00DA4AFB">
        <w:t>Зарічненського</w:t>
      </w:r>
      <w:proofErr w:type="spellEnd"/>
      <w:r w:rsidR="006E7803" w:rsidRPr="00DA4AFB">
        <w:t xml:space="preserve"> управлінь </w:t>
      </w:r>
      <w:proofErr w:type="spellStart"/>
      <w:r w:rsidR="006E7803" w:rsidRPr="00DA4AFB">
        <w:t>Вараської</w:t>
      </w:r>
      <w:proofErr w:type="spellEnd"/>
      <w:r w:rsidR="006E7803" w:rsidRPr="00DA4AFB">
        <w:t xml:space="preserve"> філії Рівненського обласного центру зайнятості, </w:t>
      </w:r>
      <w:proofErr w:type="spellStart"/>
      <w:r w:rsidR="006E7803" w:rsidRPr="00DA4AFB">
        <w:t>Дубровицького</w:t>
      </w:r>
      <w:proofErr w:type="spellEnd"/>
      <w:r w:rsidR="006E7803" w:rsidRPr="00DA4AFB">
        <w:t xml:space="preserve"> управління </w:t>
      </w:r>
      <w:proofErr w:type="spellStart"/>
      <w:r w:rsidR="006E7803" w:rsidRPr="00DA4AFB">
        <w:t>Сарненської</w:t>
      </w:r>
      <w:proofErr w:type="spellEnd"/>
      <w:r w:rsidR="006E7803" w:rsidRPr="00DA4AFB">
        <w:t xml:space="preserve"> філії Рівненського обласного центру зайнятості, </w:t>
      </w:r>
      <w:proofErr w:type="spellStart"/>
      <w:r w:rsidR="006E7803" w:rsidRPr="00DA4AFB">
        <w:t>Корецького</w:t>
      </w:r>
      <w:proofErr w:type="spellEnd"/>
      <w:r w:rsidR="006E7803" w:rsidRPr="00DA4AFB">
        <w:t xml:space="preserve"> відділу Рівненської філії Рівненського обласного центру зайнятості </w:t>
      </w:r>
      <w:r w:rsidR="005914DE" w:rsidRPr="00DA4AFB">
        <w:t>(послуги машиністів (кочегарів) котельні)</w:t>
      </w:r>
      <w:r w:rsidR="005914DE" w:rsidRPr="00DA4AFB">
        <w:rPr>
          <w:spacing w:val="7"/>
        </w:rPr>
        <w:t xml:space="preserve"> </w:t>
      </w:r>
      <w:r w:rsidR="00DA4AFB" w:rsidRPr="00DA4AFB">
        <w:t>на 2023 рік</w:t>
      </w:r>
      <w:r w:rsidRPr="00DA4AFB">
        <w:t xml:space="preserve">, за кодом </w:t>
      </w:r>
      <w:proofErr w:type="spellStart"/>
      <w:r w:rsidR="0071135F" w:rsidRPr="00DA4AFB">
        <w:t>ДК</w:t>
      </w:r>
      <w:proofErr w:type="spellEnd"/>
      <w:r w:rsidR="0071135F" w:rsidRPr="00DA4AFB">
        <w:t xml:space="preserve"> 021-2015</w:t>
      </w:r>
      <w:r w:rsidR="00F57A06" w:rsidRPr="00DA4AFB">
        <w:t>:</w:t>
      </w:r>
      <w:r w:rsidR="005914DE" w:rsidRPr="00DA4AFB">
        <w:t xml:space="preserve">99999999-9 (Не відображене в інших розділах) </w:t>
      </w:r>
      <w:r w:rsidRPr="00DA4AFB">
        <w:t>та у разі обрання нас</w:t>
      </w:r>
      <w:r w:rsidR="008F79CD">
        <w:t xml:space="preserve"> (мене)</w:t>
      </w:r>
      <w:r w:rsidRPr="00DA4AFB">
        <w:t xml:space="preserve"> переможцями</w:t>
      </w:r>
      <w:r w:rsidR="008F79CD">
        <w:t>(переможцем)</w:t>
      </w:r>
      <w:r w:rsidRPr="00DA4AFB">
        <w:t xml:space="preserve"> цієї закупівлі маємо</w:t>
      </w:r>
      <w:r w:rsidR="00AE3895">
        <w:t xml:space="preserve"> </w:t>
      </w:r>
      <w:r w:rsidR="008F79CD">
        <w:t>(маю)</w:t>
      </w:r>
      <w:r w:rsidRPr="00DA4AFB">
        <w:t xml:space="preserve"> можливість та погоджуємося</w:t>
      </w:r>
      <w:r w:rsidR="008F79CD">
        <w:t xml:space="preserve"> (погоджуюся)</w:t>
      </w:r>
      <w:r w:rsidRPr="00DA4AFB">
        <w:t xml:space="preserve"> виконати вимоги </w:t>
      </w:r>
      <w:r w:rsidR="00F57A06" w:rsidRPr="00DA4AFB">
        <w:t>Замовника</w:t>
      </w:r>
      <w:r w:rsidRPr="00DA4AFB">
        <w:t xml:space="preserve"> щодо предмету закупівлі та укласти з ним Договір, відп</w:t>
      </w:r>
      <w:r w:rsidR="00F57A06" w:rsidRPr="00DA4AFB">
        <w:t xml:space="preserve">овідно до умов викладених </w:t>
      </w:r>
      <w:r w:rsidR="00182B39">
        <w:t>у</w:t>
      </w:r>
      <w:r w:rsidR="00F57A06" w:rsidRPr="00DA4AFB">
        <w:t xml:space="preserve"> </w:t>
      </w:r>
      <w:proofErr w:type="spellStart"/>
      <w:r w:rsidR="00F57A06" w:rsidRPr="00DA4AFB">
        <w:t>проє</w:t>
      </w:r>
      <w:r w:rsidR="00DA4AFB">
        <w:t>кті</w:t>
      </w:r>
      <w:proofErr w:type="spellEnd"/>
      <w:r w:rsidR="00DA4AFB">
        <w:t xml:space="preserve"> д</w:t>
      </w:r>
      <w:r w:rsidRPr="00DA4AFB">
        <w:t>оговору</w:t>
      </w:r>
      <w:r w:rsidRPr="00DA4AFB">
        <w:rPr>
          <w:b/>
        </w:rPr>
        <w:t xml:space="preserve"> </w:t>
      </w:r>
      <w:r w:rsidR="00F57A06" w:rsidRPr="00DA4AFB">
        <w:rPr>
          <w:bCs/>
          <w:lang w:eastAsia="ru-RU"/>
        </w:rPr>
        <w:t xml:space="preserve">про надання послуг </w:t>
      </w:r>
      <w:r w:rsidR="00F57A06" w:rsidRPr="00DA4AFB">
        <w:rPr>
          <w:rStyle w:val="FontStyle12"/>
          <w:bCs/>
          <w:sz w:val="24"/>
          <w:szCs w:val="24"/>
          <w:shd w:val="clear" w:color="auto" w:fill="FFFFFF"/>
        </w:rPr>
        <w:t>з опалення приміщень твердопаливними котлами.</w:t>
      </w:r>
    </w:p>
    <w:p w:rsidR="004260F0" w:rsidRPr="00DA4AFB" w:rsidRDefault="004260F0" w:rsidP="004260F0">
      <w:pPr>
        <w:pStyle w:val="1"/>
        <w:jc w:val="both"/>
        <w:rPr>
          <w:lang w:val="uk-UA"/>
        </w:rPr>
      </w:pPr>
    </w:p>
    <w:p w:rsidR="004260F0" w:rsidRPr="00DA4AFB" w:rsidRDefault="004260F0" w:rsidP="004260F0">
      <w:pPr>
        <w:pStyle w:val="1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4260F0" w:rsidRPr="00DA4AFB" w:rsidRDefault="004260F0" w:rsidP="00DA4AFB">
      <w:pPr>
        <w:pStyle w:val="1"/>
        <w:rPr>
          <w:rFonts w:ascii="Times New Roman" w:hAnsi="Times New Roman" w:cs="Times New Roman"/>
          <w:color w:val="000000"/>
          <w:lang w:val="uk-UA"/>
        </w:rPr>
      </w:pPr>
      <w:r w:rsidRPr="00DA4AFB">
        <w:rPr>
          <w:rFonts w:ascii="Times New Roman" w:hAnsi="Times New Roman" w:cs="Times New Roman"/>
          <w:color w:val="000000"/>
          <w:lang w:val="uk-UA"/>
        </w:rPr>
        <w:t xml:space="preserve">____________________   </w:t>
      </w:r>
      <w:r w:rsidR="00182B39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Pr="00DA4AFB">
        <w:rPr>
          <w:rFonts w:ascii="Times New Roman" w:hAnsi="Times New Roman" w:cs="Times New Roman"/>
          <w:color w:val="000000"/>
          <w:lang w:val="uk-UA"/>
        </w:rPr>
        <w:t xml:space="preserve">  _________________________ </w:t>
      </w:r>
      <w:r w:rsidR="00DA4AFB">
        <w:rPr>
          <w:rFonts w:ascii="Times New Roman" w:hAnsi="Times New Roman" w:cs="Times New Roman"/>
          <w:color w:val="000000"/>
          <w:lang w:val="uk-UA"/>
        </w:rPr>
        <w:t xml:space="preserve">    </w:t>
      </w:r>
      <w:r w:rsidR="00182B39">
        <w:rPr>
          <w:rFonts w:ascii="Times New Roman" w:hAnsi="Times New Roman" w:cs="Times New Roman"/>
          <w:color w:val="000000"/>
          <w:lang w:val="uk-UA"/>
        </w:rPr>
        <w:t xml:space="preserve">       </w:t>
      </w:r>
      <w:r w:rsidR="00DA4AFB">
        <w:rPr>
          <w:rFonts w:ascii="Times New Roman" w:hAnsi="Times New Roman" w:cs="Times New Roman"/>
          <w:color w:val="000000"/>
          <w:lang w:val="uk-UA"/>
        </w:rPr>
        <w:t xml:space="preserve">      </w:t>
      </w:r>
      <w:r w:rsidRPr="00DA4AFB">
        <w:rPr>
          <w:rFonts w:ascii="Times New Roman" w:hAnsi="Times New Roman" w:cs="Times New Roman"/>
          <w:color w:val="000000"/>
          <w:lang w:val="uk-UA"/>
        </w:rPr>
        <w:t xml:space="preserve">  ___________________</w:t>
      </w:r>
    </w:p>
    <w:p w:rsidR="004260F0" w:rsidRPr="00DA4AFB" w:rsidRDefault="004260F0" w:rsidP="004260F0">
      <w:r w:rsidRPr="00DA4AFB">
        <w:t xml:space="preserve"> </w:t>
      </w:r>
      <w:r w:rsidR="00DA4AFB">
        <w:t xml:space="preserve">  </w:t>
      </w:r>
      <w:r w:rsidRPr="00DA4AFB">
        <w:t xml:space="preserve">   </w:t>
      </w:r>
      <w:r w:rsidR="00182B39">
        <w:t xml:space="preserve">  </w:t>
      </w:r>
      <w:r w:rsidR="00850D83" w:rsidRPr="00DA4AFB">
        <w:t xml:space="preserve"> (посада</w:t>
      </w:r>
      <w:r w:rsidRPr="00DA4AFB">
        <w:t xml:space="preserve">)                      </w:t>
      </w:r>
      <w:r w:rsidR="00182B39">
        <w:t xml:space="preserve">         </w:t>
      </w:r>
      <w:r w:rsidRPr="00DA4AFB">
        <w:t xml:space="preserve">   </w:t>
      </w:r>
      <w:r w:rsidR="00850D83" w:rsidRPr="00DA4AFB">
        <w:t xml:space="preserve">          </w:t>
      </w:r>
      <w:r w:rsidRPr="00DA4AFB">
        <w:t xml:space="preserve">   (П.І.Б.)                         </w:t>
      </w:r>
      <w:r w:rsidR="00DA4AFB">
        <w:t xml:space="preserve"> </w:t>
      </w:r>
      <w:r w:rsidRPr="00DA4AFB">
        <w:t xml:space="preserve">  </w:t>
      </w:r>
      <w:r w:rsidR="00DA4AFB">
        <w:t xml:space="preserve">           </w:t>
      </w:r>
      <w:r w:rsidRPr="00DA4AFB">
        <w:t xml:space="preserve">     </w:t>
      </w:r>
      <w:r w:rsidR="00182B39">
        <w:t xml:space="preserve">    </w:t>
      </w:r>
      <w:r w:rsidRPr="00DA4AFB">
        <w:t xml:space="preserve">    (підпис) </w:t>
      </w:r>
    </w:p>
    <w:p w:rsidR="00D519F0" w:rsidRDefault="00D519F0"/>
    <w:sectPr w:rsidR="00D519F0" w:rsidSect="00635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0F0"/>
    <w:rsid w:val="000A5CE3"/>
    <w:rsid w:val="001324C9"/>
    <w:rsid w:val="00182B39"/>
    <w:rsid w:val="002600A2"/>
    <w:rsid w:val="002C7AD5"/>
    <w:rsid w:val="004260F0"/>
    <w:rsid w:val="00435633"/>
    <w:rsid w:val="00576842"/>
    <w:rsid w:val="005914DE"/>
    <w:rsid w:val="006358AB"/>
    <w:rsid w:val="006E7803"/>
    <w:rsid w:val="0071135F"/>
    <w:rsid w:val="007642C0"/>
    <w:rsid w:val="00850D83"/>
    <w:rsid w:val="008921DF"/>
    <w:rsid w:val="008F0184"/>
    <w:rsid w:val="008F79CD"/>
    <w:rsid w:val="00AE3895"/>
    <w:rsid w:val="00B3405F"/>
    <w:rsid w:val="00D519F0"/>
    <w:rsid w:val="00DA4AFB"/>
    <w:rsid w:val="00DC02F8"/>
    <w:rsid w:val="00E86A7B"/>
    <w:rsid w:val="00F5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0F0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F57A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8</cp:revision>
  <cp:lastPrinted>2023-08-23T12:55:00Z</cp:lastPrinted>
  <dcterms:created xsi:type="dcterms:W3CDTF">2023-07-11T09:00:00Z</dcterms:created>
  <dcterms:modified xsi:type="dcterms:W3CDTF">2023-08-24T09:48:00Z</dcterms:modified>
</cp:coreProperties>
</file>