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21C81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684FA5">
        <w:rPr>
          <w:b/>
          <w:i/>
          <w:sz w:val="28"/>
          <w:lang w:val="uk-UA" w:eastAsia="ru-RU"/>
        </w:rPr>
        <w:t>код за ДК 021:2015 :</w:t>
      </w:r>
      <w:r w:rsidR="003716E2" w:rsidRPr="006532F2">
        <w:rPr>
          <w:lang w:val="uk-UA"/>
        </w:rPr>
        <w:t xml:space="preserve"> </w:t>
      </w:r>
      <w:r w:rsidR="006532F2" w:rsidRPr="006532F2">
        <w:rPr>
          <w:lang w:val="uk-UA"/>
        </w:rPr>
        <w:t>33140000-3</w:t>
      </w:r>
      <w:r w:rsidR="006532F2" w:rsidRPr="006532F2">
        <w:t> </w:t>
      </w:r>
      <w:r w:rsidR="006532F2" w:rsidRPr="006532F2">
        <w:rPr>
          <w:lang w:val="uk-UA"/>
        </w:rPr>
        <w:t>-</w:t>
      </w:r>
      <w:r w:rsidR="006532F2" w:rsidRPr="006532F2">
        <w:t> </w:t>
      </w:r>
      <w:r w:rsidR="006532F2" w:rsidRPr="006532F2">
        <w:rPr>
          <w:lang w:val="uk-UA"/>
        </w:rPr>
        <w:t>Медичні матеріали</w:t>
      </w:r>
      <w:r w:rsidR="006532F2">
        <w:rPr>
          <w:lang w:val="uk-UA"/>
        </w:rPr>
        <w:t xml:space="preserve"> ( </w:t>
      </w:r>
      <w:proofErr w:type="spellStart"/>
      <w:r w:rsidR="006532F2">
        <w:rPr>
          <w:lang w:val="uk-UA"/>
        </w:rPr>
        <w:t>калоприймач</w:t>
      </w:r>
      <w:proofErr w:type="spellEnd"/>
      <w:r w:rsidR="006532F2">
        <w:rPr>
          <w:lang w:val="uk-UA"/>
        </w:rPr>
        <w:t xml:space="preserve">) </w:t>
      </w:r>
      <w:bookmarkStart w:id="0" w:name="_GoBack"/>
      <w:bookmarkEnd w:id="0"/>
      <w:r w:rsidR="0080326E">
        <w:rPr>
          <w:rFonts w:ascii="Arial" w:hAnsi="Arial" w:cs="Arial"/>
          <w:color w:val="040C28"/>
          <w:sz w:val="30"/>
          <w:szCs w:val="30"/>
        </w:rPr>
        <w:t> </w:t>
      </w:r>
      <w:r w:rsidRPr="00684FA5">
        <w:rPr>
          <w:sz w:val="28"/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221C81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221C81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21C81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Pr="00E50494" w:rsidRDefault="0080326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117E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221C81" w:rsidRDefault="00221C81" w:rsidP="00067A00">
      <w:pPr>
        <w:shd w:val="clear" w:color="auto" w:fill="FFFFFF"/>
        <w:jc w:val="right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221C81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117E0A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117E0A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>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17E0A"/>
    <w:rsid w:val="00177402"/>
    <w:rsid w:val="00191CC3"/>
    <w:rsid w:val="00221C81"/>
    <w:rsid w:val="002F099D"/>
    <w:rsid w:val="003716E2"/>
    <w:rsid w:val="003E2D1E"/>
    <w:rsid w:val="00413395"/>
    <w:rsid w:val="00493D17"/>
    <w:rsid w:val="004B1323"/>
    <w:rsid w:val="005E0F5E"/>
    <w:rsid w:val="006532F2"/>
    <w:rsid w:val="00684FA5"/>
    <w:rsid w:val="006850CE"/>
    <w:rsid w:val="007332E4"/>
    <w:rsid w:val="007B2BD9"/>
    <w:rsid w:val="0080326E"/>
    <w:rsid w:val="008150A8"/>
    <w:rsid w:val="00865D61"/>
    <w:rsid w:val="008E1EAF"/>
    <w:rsid w:val="009E59DB"/>
    <w:rsid w:val="00A0493F"/>
    <w:rsid w:val="00A47062"/>
    <w:rsid w:val="00B76AC8"/>
    <w:rsid w:val="00D71249"/>
    <w:rsid w:val="00E86915"/>
    <w:rsid w:val="00F0709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3527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7101</Words>
  <Characters>4048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58</cp:revision>
  <cp:lastPrinted>2023-01-31T09:13:00Z</cp:lastPrinted>
  <dcterms:created xsi:type="dcterms:W3CDTF">2022-11-18T12:42:00Z</dcterms:created>
  <dcterms:modified xsi:type="dcterms:W3CDTF">2024-01-30T10:29:00Z</dcterms:modified>
</cp:coreProperties>
</file>