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7F" w:rsidRPr="004E25A8" w:rsidRDefault="00091703" w:rsidP="009D497F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="009D497F" w:rsidRPr="004E25A8">
        <w:rPr>
          <w:rFonts w:ascii="Times New Roman" w:eastAsia="Times New Roman" w:hAnsi="Times New Roman" w:cs="Times New Roman"/>
          <w:b/>
          <w:sz w:val="24"/>
          <w:szCs w:val="24"/>
        </w:rPr>
        <w:t>ДОДАТОК 1</w:t>
      </w:r>
    </w:p>
    <w:p w:rsidR="009D497F" w:rsidRPr="004E25A8" w:rsidRDefault="009D497F" w:rsidP="009D497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25A8">
        <w:rPr>
          <w:rFonts w:ascii="Times New Roman" w:eastAsia="Times New Roman" w:hAnsi="Times New Roman" w:cs="Times New Roman"/>
          <w:i/>
          <w:sz w:val="24"/>
          <w:szCs w:val="24"/>
        </w:rPr>
        <w:t>до тендерної документації</w:t>
      </w:r>
    </w:p>
    <w:p w:rsidR="0098682C" w:rsidRDefault="00091703" w:rsidP="009D497F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98682C" w:rsidRDefault="00091703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98682C" w:rsidRDefault="0098682C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:rsidR="0098682C" w:rsidRPr="009D497F" w:rsidRDefault="0098682C" w:rsidP="009D497F">
      <w:pPr>
        <w:spacing w:after="0" w:line="240" w:lineRule="auto"/>
        <w:ind w:left="885"/>
        <w:rPr>
          <w:rFonts w:ascii="Times New Roman" w:eastAsia="Times New Roman" w:hAnsi="Times New Roman" w:cs="Times New Roman"/>
          <w:color w:val="4A86E8"/>
          <w:sz w:val="20"/>
          <w:szCs w:val="20"/>
          <w:lang w:val="uk-UA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98682C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82C" w:rsidRDefault="000917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82C" w:rsidRDefault="000917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82C" w:rsidRDefault="000917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Документи та інформація, які </w:t>
            </w:r>
            <w:proofErr w:type="gramStart"/>
            <w:r w:rsidRPr="009D4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D4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98682C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82C" w:rsidRPr="00297932" w:rsidRDefault="002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82C" w:rsidRDefault="0009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82C" w:rsidRDefault="00A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gramStart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98682C" w:rsidRDefault="00A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98682C" w:rsidRDefault="00A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менше 1 копії договору, зазначеного </w:t>
            </w:r>
            <w:proofErr w:type="gramStart"/>
            <w:r w:rsidR="0009170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 w:rsidR="0009170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0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98682C" w:rsidRDefault="0098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98682C" w:rsidRDefault="00A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  <w:t>Аналогічним вважається догові</w:t>
            </w:r>
            <w:proofErr w:type="gramStart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AF5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укладений та виконаний учасником належним чином на день подання тендерної пропозиції договір, предметом якого є товари, які мають схожі характеристики і складаються зі схожих складових частин (компонентів), завдяки чому виконують однакові функції порівняно з товарами, що становлять предмет закупівлі;</w:t>
            </w:r>
          </w:p>
        </w:tc>
      </w:tr>
    </w:tbl>
    <w:p w:rsidR="0098682C" w:rsidRDefault="0009170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98682C" w:rsidRDefault="0098682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8682C" w:rsidRDefault="00091703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b/>
        </w:rPr>
        <w:t>(в тому числі для об’єднання учасників як учасника процедури)  вимогам, визначени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м у пункті </w:t>
      </w:r>
      <w:r w:rsidRPr="00A7465F">
        <w:rPr>
          <w:rFonts w:ascii="Times New Roman" w:eastAsia="Times New Roman" w:hAnsi="Times New Roman" w:cs="Times New Roman"/>
          <w:b/>
          <w:highlight w:val="white"/>
        </w:rPr>
        <w:t>47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Особливостей.</w:t>
      </w:r>
    </w:p>
    <w:p w:rsidR="0098682C" w:rsidRPr="00A7465F" w:rsidRDefault="000917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</w:t>
      </w:r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47 Особливостей.</w:t>
      </w:r>
    </w:p>
    <w:p w:rsidR="0098682C" w:rsidRPr="00A7465F" w:rsidRDefault="000917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 процедури закупі</w:t>
      </w:r>
      <w:proofErr w:type="gram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98682C" w:rsidRPr="00A7465F" w:rsidRDefault="000917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A7465F"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98682C" w:rsidRDefault="000917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98682C" w:rsidRPr="0043063B" w:rsidRDefault="000917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>техн</w:t>
      </w:r>
      <w:proofErr w:type="gramEnd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>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98682C" w:rsidRPr="0043063B" w:rsidRDefault="000917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43063B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43063B">
        <w:rPr>
          <w:rFonts w:ascii="Times New Roman" w:eastAsia="Times New Roman" w:hAnsi="Times New Roman" w:cs="Times New Roman"/>
          <w:sz w:val="20"/>
          <w:szCs w:val="20"/>
        </w:rPr>
        <w:t xml:space="preserve">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>(у разі застосування таких критеріїв до учасника процедури закупі</w:t>
      </w:r>
      <w:proofErr w:type="gramStart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>вл</w:t>
      </w:r>
      <w:proofErr w:type="gramEnd"/>
      <w:r w:rsidRPr="0043063B">
        <w:rPr>
          <w:rFonts w:ascii="Times New Roman" w:eastAsia="Times New Roman" w:hAnsi="Times New Roman" w:cs="Times New Roman"/>
          <w:i/>
          <w:sz w:val="20"/>
          <w:szCs w:val="20"/>
        </w:rPr>
        <w:t>і)</w:t>
      </w:r>
      <w:r w:rsidRPr="0043063B">
        <w:rPr>
          <w:rFonts w:ascii="Times New Roman" w:eastAsia="Times New Roman" w:hAnsi="Times New Roman" w:cs="Times New Roman"/>
          <w:sz w:val="20"/>
          <w:szCs w:val="20"/>
        </w:rPr>
        <w:t>, замовник перевіряє таких суб’єктів господарювання щодо відсутності</w:t>
      </w:r>
      <w:r w:rsidRPr="00430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063B">
        <w:rPr>
          <w:rFonts w:ascii="Times New Roman" w:eastAsia="Times New Roman" w:hAnsi="Times New Roman" w:cs="Times New Roman"/>
          <w:sz w:val="20"/>
          <w:szCs w:val="20"/>
        </w:rPr>
        <w:t>підстав, визначених пунктом 47 Особливостей.</w:t>
      </w:r>
    </w:p>
    <w:p w:rsidR="0098682C" w:rsidRDefault="0098682C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98682C" w:rsidRPr="0043063B" w:rsidRDefault="00091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3.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</w:rPr>
        <w:t>визначеним у пун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кті </w:t>
      </w:r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 w:rsidRPr="0043063B">
        <w:rPr>
          <w:rFonts w:ascii="Times New Roman" w:eastAsia="Times New Roman" w:hAnsi="Times New Roman" w:cs="Times New Roman"/>
          <w:b/>
          <w:highlight w:val="white"/>
        </w:rPr>
        <w:t xml:space="preserve"> Особливостей:</w:t>
      </w:r>
    </w:p>
    <w:p w:rsidR="0098682C" w:rsidRDefault="000917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 w:rsidRPr="0043063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 w:rsidRPr="004306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Особливостей. </w:t>
      </w:r>
    </w:p>
    <w:p w:rsidR="0098682C" w:rsidRPr="0043063B" w:rsidRDefault="000917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3063B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98682C" w:rsidRPr="0043063B" w:rsidRDefault="0098682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8682C" w:rsidRDefault="000917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98682C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82C" w:rsidRDefault="000917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98682C" w:rsidRDefault="000917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82C" w:rsidRDefault="000917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згідно п. </w:t>
            </w:r>
            <w:r w:rsidRPr="002F3C8A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Pr="002F3C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</w:p>
          <w:p w:rsidR="0098682C" w:rsidRDefault="0098682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82C" w:rsidRDefault="000917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Переможець торгів на виконання вимоги згідно п. </w:t>
            </w:r>
            <w:r w:rsidRPr="002F3C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2F3C8A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8A" w:rsidRDefault="002F3C8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8A" w:rsidRDefault="002F3C8A" w:rsidP="005D510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2F3C8A" w:rsidRDefault="002F3C8A" w:rsidP="005D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8A" w:rsidRDefault="002F3C8A" w:rsidP="005D5104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Перевіряється безпосередньо замовником самостійно,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ім випадків, коли доступ до такої інформації є обмеженим*.</w:t>
            </w:r>
          </w:p>
          <w:p w:rsidR="002F3C8A" w:rsidRDefault="002F3C8A" w:rsidP="005D5104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роботу, так і відкриватись, поновлюватись у період воєнного стану.</w:t>
            </w:r>
          </w:p>
          <w:p w:rsidR="002F3C8A" w:rsidRDefault="002F3C8A" w:rsidP="005D5104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і,на виконання абзацу 15 пункту 47 Особливостей надається переможцем торгів.</w:t>
            </w:r>
          </w:p>
        </w:tc>
      </w:tr>
      <w:tr w:rsidR="002F3C8A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8A" w:rsidRDefault="002F3C8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8A" w:rsidRDefault="002F3C8A" w:rsidP="005D510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2F3C8A" w:rsidRDefault="002F3C8A" w:rsidP="005D510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8A" w:rsidRDefault="002F3C8A" w:rsidP="005D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</w:t>
            </w:r>
          </w:p>
          <w:p w:rsidR="002F3C8A" w:rsidRDefault="002F3C8A" w:rsidP="005D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F3C8A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8A" w:rsidRDefault="002F3C8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8A" w:rsidRDefault="002F3C8A" w:rsidP="005D510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2F3C8A" w:rsidRPr="0043063B" w:rsidRDefault="002F3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8A" w:rsidRDefault="002F3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3C8A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8A" w:rsidRDefault="002F3C8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8A" w:rsidRDefault="002F3C8A" w:rsidP="005D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2F3C8A" w:rsidRDefault="002F3C8A" w:rsidP="005D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8A" w:rsidRDefault="002F3C8A" w:rsidP="005D5104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98682C" w:rsidRDefault="009868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8682C" w:rsidRDefault="000917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98682C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82C" w:rsidRDefault="000917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98682C" w:rsidRDefault="000917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82C" w:rsidRPr="0043063B" w:rsidRDefault="000917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43063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</w:t>
            </w:r>
            <w:r w:rsidRPr="0043063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 w:rsidRPr="0043063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43063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Особливостей</w:t>
            </w:r>
          </w:p>
          <w:p w:rsidR="0098682C" w:rsidRPr="0043063B" w:rsidRDefault="0098682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82C" w:rsidRPr="0043063B" w:rsidRDefault="000917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6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 w:rsidRPr="0043063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торгів на виконання вимоги </w:t>
            </w:r>
            <w:r w:rsidRPr="0043063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 w:rsidRPr="0043063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43063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</w:t>
            </w:r>
            <w:r w:rsidRPr="0043063B"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r w:rsidRPr="004306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4306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306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2F3C8A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8A" w:rsidRDefault="002F3C8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8A" w:rsidRDefault="002F3C8A" w:rsidP="005D510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2F3C8A" w:rsidRDefault="002F3C8A" w:rsidP="005D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8A" w:rsidRDefault="002F3C8A" w:rsidP="005D5104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Перевіряється безпосередньо замовником самостійно,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ім випадків, коли доступ до такої інформації є обмеженим*.</w:t>
            </w:r>
          </w:p>
          <w:p w:rsidR="002F3C8A" w:rsidRDefault="002F3C8A" w:rsidP="005D5104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так і відкриватись, поновлюватись у період воєнного стану.</w:t>
            </w:r>
          </w:p>
          <w:p w:rsidR="002F3C8A" w:rsidRDefault="002F3C8A" w:rsidP="005D510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 з корупцією правопорушення, згідно з якою не буде знайдено інформації про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і,на виконання абзацу 15 пункту 47 Особливостей надається переможцем торгів.</w:t>
            </w:r>
          </w:p>
        </w:tc>
      </w:tr>
      <w:tr w:rsidR="002F3C8A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8A" w:rsidRDefault="002F3C8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8A" w:rsidRDefault="002F3C8A" w:rsidP="005D510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2F3C8A" w:rsidRDefault="002F3C8A" w:rsidP="005D510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8A" w:rsidRDefault="002F3C8A" w:rsidP="005D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2F3C8A" w:rsidRDefault="002F3C8A" w:rsidP="005D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3C8A" w:rsidRDefault="002F3C8A" w:rsidP="005D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2F3C8A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8A" w:rsidRDefault="002F3C8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8A" w:rsidRDefault="002F3C8A" w:rsidP="005D510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2F3C8A" w:rsidRDefault="002F3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8A" w:rsidRDefault="002F3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C8A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8A" w:rsidRDefault="002F3C8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8A" w:rsidRDefault="002F3C8A" w:rsidP="005D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2F3C8A" w:rsidRDefault="002F3C8A" w:rsidP="005D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8A" w:rsidRDefault="002F3C8A" w:rsidP="005D5104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98682C" w:rsidRDefault="00986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8682C" w:rsidRDefault="00091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98682C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82C" w:rsidRDefault="000917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98682C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82C" w:rsidRDefault="0009170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82C" w:rsidRDefault="0009170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98682C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82C" w:rsidRDefault="0009170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82C" w:rsidRDefault="00091703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98682C" w:rsidRDefault="00091703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(Надається лише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98682C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82C" w:rsidRDefault="0009170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728" w:rsidRPr="00021F90" w:rsidRDefault="00066728" w:rsidP="00066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 w:rsidRPr="00021F90">
              <w:rPr>
                <w:rFonts w:ascii="Times New Roman" w:eastAsia="Times New Roman" w:hAnsi="Times New Roman" w:cs="Times New Roman"/>
              </w:rPr>
              <w:t>Ісламської Республіки Іран</w:t>
            </w:r>
            <w:r w:rsidRPr="00021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 проживає на території України на законних </w:t>
            </w:r>
            <w:proofErr w:type="gram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ідставах, учасник у складі тендерної пропозиції має надати стосовно таких </w:t>
            </w:r>
            <w:proofErr w:type="gram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gram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98682C" w:rsidRPr="00066728" w:rsidRDefault="00066728" w:rsidP="00066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021F9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</w:t>
            </w:r>
            <w:proofErr w:type="gram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надання притулку в Україні,</w:t>
            </w:r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021F9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 w:rsidRPr="00021F9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21F9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21F9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</w:t>
            </w:r>
            <w:proofErr w:type="gram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складі тендерної пропозиції має надати:</w:t>
            </w:r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21F9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 w:rsidRPr="00021F9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</w:t>
            </w:r>
            <w:proofErr w:type="gramStart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021F9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 w:rsidRPr="00021F9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021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  <w:bookmarkStart w:id="0" w:name="_GoBack"/>
            <w:bookmarkEnd w:id="0"/>
          </w:p>
        </w:tc>
      </w:tr>
    </w:tbl>
    <w:p w:rsidR="0098682C" w:rsidRDefault="009868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8682C" w:rsidRDefault="00986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682C" w:rsidRDefault="009868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</w:p>
    <w:sectPr w:rsidR="0098682C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07BF"/>
    <w:multiLevelType w:val="multilevel"/>
    <w:tmpl w:val="93886E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7A40523"/>
    <w:multiLevelType w:val="multilevel"/>
    <w:tmpl w:val="A106E832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9EF4A60"/>
    <w:multiLevelType w:val="multilevel"/>
    <w:tmpl w:val="2ACC559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1535995"/>
    <w:multiLevelType w:val="multilevel"/>
    <w:tmpl w:val="CFC2C4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AFC663E"/>
    <w:multiLevelType w:val="multilevel"/>
    <w:tmpl w:val="6E94C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653F7913"/>
    <w:multiLevelType w:val="multilevel"/>
    <w:tmpl w:val="2A86C0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8682C"/>
    <w:rsid w:val="00021F90"/>
    <w:rsid w:val="00066728"/>
    <w:rsid w:val="00091703"/>
    <w:rsid w:val="00297932"/>
    <w:rsid w:val="002F3C8A"/>
    <w:rsid w:val="0043063B"/>
    <w:rsid w:val="00455CA6"/>
    <w:rsid w:val="007974A8"/>
    <w:rsid w:val="007F59BD"/>
    <w:rsid w:val="0098682C"/>
    <w:rsid w:val="009D497F"/>
    <w:rsid w:val="00A7465F"/>
    <w:rsid w:val="00A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Пользователь Windows</cp:lastModifiedBy>
  <cp:revision>11</cp:revision>
  <dcterms:created xsi:type="dcterms:W3CDTF">2023-09-05T08:22:00Z</dcterms:created>
  <dcterms:modified xsi:type="dcterms:W3CDTF">2024-02-29T09:45:00Z</dcterms:modified>
</cp:coreProperties>
</file>