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A0" w:rsidRPr="00F778A0" w:rsidRDefault="00F778A0" w:rsidP="00F778A0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8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778A0" w:rsidRPr="00F778A0" w:rsidRDefault="00F778A0" w:rsidP="00F778A0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8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Оголошення про </w:t>
      </w:r>
    </w:p>
    <w:p w:rsidR="00002832" w:rsidRPr="00F778A0" w:rsidRDefault="00F778A0" w:rsidP="00F778A0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778A0">
        <w:rPr>
          <w:rFonts w:ascii="Times New Roman" w:eastAsia="Times New Roman" w:hAnsi="Times New Roman" w:cs="Times New Roman"/>
          <w:bCs/>
          <w:sz w:val="24"/>
          <w:szCs w:val="24"/>
        </w:rPr>
        <w:t>проведення спрощеної закупівлі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D6684" w:rsidRPr="00666ECE" w:rsidRDefault="003D6684" w:rsidP="003D6684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</w:t>
      </w:r>
      <w:r w:rsidR="005F4263">
        <w:rPr>
          <w:rFonts w:ascii="Times New Roman" w:hAnsi="Times New Roman"/>
          <w:b/>
          <w:sz w:val="24"/>
          <w:szCs w:val="24"/>
        </w:rPr>
        <w:t>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002832" w:rsidRPr="009411FD" w:rsidRDefault="00002832" w:rsidP="003F41D8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002832" w:rsidRPr="009411FD" w:rsidRDefault="00002832" w:rsidP="003F41D8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D76943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2832"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</w:t>
      </w:r>
      <w:r w:rsidR="003F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3F41D8" w:rsidRPr="003F4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(найменування)</w:t>
      </w:r>
      <w:r w:rsidRPr="003F4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  <w:r w:rsidR="003F41D8" w:rsidRPr="003F4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2832" w:rsidRDefault="00002832" w:rsidP="003F41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:rsidR="00002832" w:rsidRPr="006C6578" w:rsidRDefault="00002832" w:rsidP="003F41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sz w:val="24"/>
          <w:szCs w:val="24"/>
        </w:rPr>
        <w:t xml:space="preserve">(або керівник) Учасника </w:t>
      </w:r>
      <w:r w:rsidRPr="006C6578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   </w:t>
      </w:r>
      <w:r w:rsidRPr="006C6578">
        <w:rPr>
          <w:rFonts w:ascii="Times New Roman" w:eastAsia="Times New Roman" w:hAnsi="Times New Roman" w:cs="Times New Roman"/>
          <w:sz w:val="24"/>
          <w:szCs w:val="24"/>
        </w:rPr>
        <w:tab/>
      </w:r>
      <w:r w:rsidRPr="006C6578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__________________</w:t>
      </w:r>
    </w:p>
    <w:p w:rsidR="00002832" w:rsidRPr="006C6578" w:rsidRDefault="00002832" w:rsidP="003F41D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</w:t>
      </w:r>
      <w:r w:rsidRPr="006C65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(підпис)               </w:t>
      </w:r>
      <w:r w:rsidRPr="006C657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C657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(прізвище, ініціали)</w:t>
      </w:r>
    </w:p>
    <w:p w:rsidR="00002832" w:rsidRPr="006C6578" w:rsidRDefault="00002832" w:rsidP="003F41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М.П.(за наявності)</w:t>
      </w:r>
    </w:p>
    <w:p w:rsidR="002865E8" w:rsidRDefault="002865E8"/>
    <w:sectPr w:rsidR="0028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32"/>
    <w:rsid w:val="00002832"/>
    <w:rsid w:val="000D0F4F"/>
    <w:rsid w:val="001C0849"/>
    <w:rsid w:val="002865E8"/>
    <w:rsid w:val="003D6684"/>
    <w:rsid w:val="003F41D8"/>
    <w:rsid w:val="005F4263"/>
    <w:rsid w:val="0065771E"/>
    <w:rsid w:val="00666ECE"/>
    <w:rsid w:val="00790642"/>
    <w:rsid w:val="00904BB3"/>
    <w:rsid w:val="00D76943"/>
    <w:rsid w:val="00F778A0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SDO</cp:lastModifiedBy>
  <cp:revision>16</cp:revision>
  <cp:lastPrinted>2022-06-20T12:46:00Z</cp:lastPrinted>
  <dcterms:created xsi:type="dcterms:W3CDTF">2020-10-09T15:54:00Z</dcterms:created>
  <dcterms:modified xsi:type="dcterms:W3CDTF">2022-06-20T12:46:00Z</dcterms:modified>
</cp:coreProperties>
</file>